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9B" w:rsidRPr="00B43E27" w:rsidRDefault="00786091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27">
        <w:rPr>
          <w:rFonts w:ascii="Times New Roman" w:hAnsi="Times New Roman" w:cs="Times New Roman"/>
          <w:b/>
          <w:sz w:val="28"/>
          <w:szCs w:val="28"/>
        </w:rPr>
        <w:t xml:space="preserve">План работы по внеурочной деятельности в летний период </w:t>
      </w:r>
      <w:r w:rsidR="00B43E27" w:rsidRPr="00B43E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3E27" w:rsidRPr="00B43E27"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786091" w:rsidRDefault="00786091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27">
        <w:rPr>
          <w:rFonts w:ascii="Times New Roman" w:hAnsi="Times New Roman" w:cs="Times New Roman"/>
          <w:b/>
          <w:sz w:val="28"/>
          <w:szCs w:val="28"/>
        </w:rPr>
        <w:t xml:space="preserve">МБОУ «СОШ №14 пос. </w:t>
      </w:r>
      <w:proofErr w:type="spellStart"/>
      <w:r w:rsidRPr="00B43E27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  <w:r w:rsidRPr="00B43E27">
        <w:rPr>
          <w:rFonts w:ascii="Times New Roman" w:hAnsi="Times New Roman" w:cs="Times New Roman"/>
          <w:b/>
          <w:sz w:val="28"/>
          <w:szCs w:val="28"/>
        </w:rPr>
        <w:t>»</w:t>
      </w:r>
      <w:r w:rsidR="00B43E27">
        <w:rPr>
          <w:rFonts w:ascii="Times New Roman" w:hAnsi="Times New Roman" w:cs="Times New Roman"/>
          <w:b/>
          <w:sz w:val="28"/>
          <w:szCs w:val="28"/>
        </w:rPr>
        <w:t>:</w:t>
      </w:r>
      <w:r w:rsidRPr="00B43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3E27" w:rsidRPr="00B43E27" w:rsidRDefault="00B43E27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456"/>
        <w:gridCol w:w="2805"/>
        <w:gridCol w:w="3402"/>
        <w:gridCol w:w="2835"/>
        <w:gridCol w:w="1559"/>
        <w:gridCol w:w="1701"/>
        <w:gridCol w:w="3402"/>
      </w:tblGrid>
      <w:tr w:rsidR="00BB5E47" w:rsidRPr="00786091" w:rsidTr="008B2D15">
        <w:tc>
          <w:tcPr>
            <w:tcW w:w="456" w:type="dxa"/>
          </w:tcPr>
          <w:p w:rsidR="00786091" w:rsidRPr="00786091" w:rsidRDefault="00786091" w:rsidP="00786091">
            <w:pPr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5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402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B5E47" w:rsidRPr="00786091" w:rsidTr="008B2D15">
        <w:tc>
          <w:tcPr>
            <w:tcW w:w="456" w:type="dxa"/>
          </w:tcPr>
          <w:p w:rsidR="00786091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786091" w:rsidRP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402" w:type="dxa"/>
          </w:tcPr>
          <w:p w:rsidR="00786091" w:rsidRP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</w:p>
        </w:tc>
        <w:tc>
          <w:tcPr>
            <w:tcW w:w="2835" w:type="dxa"/>
          </w:tcPr>
          <w:p w:rsidR="00786091" w:rsidRP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зарядка</w:t>
            </w:r>
          </w:p>
        </w:tc>
        <w:tc>
          <w:tcPr>
            <w:tcW w:w="1559" w:type="dxa"/>
          </w:tcPr>
          <w:p w:rsidR="00786091" w:rsidRP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01" w:type="dxa"/>
          </w:tcPr>
          <w:p w:rsid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  <w:p w:rsidR="008B2D15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8B2D15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8B2D15" w:rsidRP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402" w:type="dxa"/>
          </w:tcPr>
          <w:p w:rsidR="00786091" w:rsidRPr="00786091" w:rsidRDefault="008B2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B5E47" w:rsidRPr="00786091" w:rsidTr="008B2D15">
        <w:tc>
          <w:tcPr>
            <w:tcW w:w="456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«Мои безопасные каникулы». Правила безопасности для детей.</w:t>
            </w:r>
          </w:p>
        </w:tc>
        <w:tc>
          <w:tcPr>
            <w:tcW w:w="2835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Памятки.</w:t>
            </w:r>
          </w:p>
        </w:tc>
        <w:tc>
          <w:tcPr>
            <w:tcW w:w="1559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402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E47" w:rsidRPr="00786091" w:rsidTr="008B2D15">
        <w:tc>
          <w:tcPr>
            <w:tcW w:w="456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86091" w:rsidRPr="00786091" w:rsidRDefault="007860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в комнате – закрой окно»</w:t>
            </w:r>
          </w:p>
        </w:tc>
        <w:tc>
          <w:tcPr>
            <w:tcW w:w="2835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для родителей</w:t>
            </w:r>
          </w:p>
        </w:tc>
        <w:tc>
          <w:tcPr>
            <w:tcW w:w="1559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786091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3402" w:type="dxa"/>
          </w:tcPr>
          <w:p w:rsidR="00786091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BB5E47" w:rsidRPr="00786091" w:rsidTr="008B2D15">
        <w:tc>
          <w:tcPr>
            <w:tcW w:w="456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83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Памятки.</w:t>
            </w:r>
          </w:p>
        </w:tc>
        <w:tc>
          <w:tcPr>
            <w:tcW w:w="1559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402" w:type="dxa"/>
          </w:tcPr>
          <w:p w:rsidR="00B03D8E" w:rsidRPr="00786091" w:rsidRDefault="00B03D8E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E47" w:rsidRPr="00786091" w:rsidTr="008B2D15">
        <w:tc>
          <w:tcPr>
            <w:tcW w:w="456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D8E" w:rsidRPr="00786091" w:rsidRDefault="00B03D8E" w:rsidP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ЗОЖ»</w:t>
            </w:r>
          </w:p>
        </w:tc>
        <w:tc>
          <w:tcPr>
            <w:tcW w:w="283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творческий конкурс</w:t>
            </w:r>
          </w:p>
        </w:tc>
        <w:tc>
          <w:tcPr>
            <w:tcW w:w="1559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3402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А.С.</w:t>
            </w:r>
          </w:p>
        </w:tc>
      </w:tr>
      <w:tr w:rsidR="00BB5E47" w:rsidRPr="00786091" w:rsidTr="008B2D15">
        <w:tc>
          <w:tcPr>
            <w:tcW w:w="456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283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онлайн</w:t>
            </w:r>
          </w:p>
        </w:tc>
        <w:tc>
          <w:tcPr>
            <w:tcW w:w="1559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D8E" w:rsidRPr="00786091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E47" w:rsidRPr="00786091" w:rsidTr="008B2D15">
        <w:tc>
          <w:tcPr>
            <w:tcW w:w="456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03D8E" w:rsidRPr="00786091" w:rsidRDefault="00B03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наукой</w:t>
            </w:r>
            <w:r w:rsidR="00AE3FC7">
              <w:rPr>
                <w:rFonts w:ascii="Times New Roman" w:hAnsi="Times New Roman" w:cs="Times New Roman"/>
                <w:sz w:val="28"/>
                <w:szCs w:val="28"/>
              </w:rPr>
              <w:t xml:space="preserve"> по летним дорогам детства»</w:t>
            </w:r>
          </w:p>
        </w:tc>
        <w:tc>
          <w:tcPr>
            <w:tcW w:w="2835" w:type="dxa"/>
          </w:tcPr>
          <w:p w:rsidR="00B03D8E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B03D8E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01" w:type="dxa"/>
          </w:tcPr>
          <w:p w:rsidR="00B03D8E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402" w:type="dxa"/>
          </w:tcPr>
          <w:p w:rsidR="00B03D8E" w:rsidRPr="00786091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E47" w:rsidRPr="00786091" w:rsidTr="008B2D15">
        <w:tc>
          <w:tcPr>
            <w:tcW w:w="456" w:type="dxa"/>
          </w:tcPr>
          <w:p w:rsidR="00AE3FC7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AE3FC7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E3FC7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2835" w:type="dxa"/>
          </w:tcPr>
          <w:p w:rsidR="00AE3FC7" w:rsidRPr="00786091" w:rsidRDefault="00BB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Памятки, </w:t>
            </w:r>
            <w:r w:rsidR="00D6045C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559" w:type="dxa"/>
          </w:tcPr>
          <w:p w:rsidR="00AE3FC7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701" w:type="dxa"/>
          </w:tcPr>
          <w:p w:rsidR="00AE3FC7" w:rsidRPr="00786091" w:rsidRDefault="00AE3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3402" w:type="dxa"/>
          </w:tcPr>
          <w:p w:rsidR="00AE3FC7" w:rsidRPr="00786091" w:rsidRDefault="00AE3FC7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B5E47" w:rsidRPr="00786091" w:rsidTr="008B2D15">
        <w:tc>
          <w:tcPr>
            <w:tcW w:w="456" w:type="dxa"/>
          </w:tcPr>
          <w:p w:rsidR="00BB5E47" w:rsidRPr="00786091" w:rsidRDefault="00BB5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B5E47" w:rsidRPr="00786091" w:rsidRDefault="00BB5E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5E47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B5E47">
              <w:rPr>
                <w:rFonts w:ascii="Times New Roman" w:hAnsi="Times New Roman" w:cs="Times New Roman"/>
                <w:sz w:val="28"/>
                <w:szCs w:val="28"/>
              </w:rPr>
              <w:t xml:space="preserve">Откуда берутся </w:t>
            </w:r>
            <w:proofErr w:type="gramStart"/>
            <w:r w:rsidR="00BB5E47"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B5E47" w:rsidRDefault="00BB5E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видеоролик</w:t>
            </w:r>
          </w:p>
        </w:tc>
        <w:tc>
          <w:tcPr>
            <w:tcW w:w="1559" w:type="dxa"/>
          </w:tcPr>
          <w:p w:rsidR="00BB5E47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B5E47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3402" w:type="dxa"/>
          </w:tcPr>
          <w:p w:rsidR="00BB5E47" w:rsidRDefault="00D6045C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D6045C" w:rsidRPr="00786091" w:rsidTr="008B2D15">
        <w:tc>
          <w:tcPr>
            <w:tcW w:w="456" w:type="dxa"/>
          </w:tcPr>
          <w:p w:rsidR="00D6045C" w:rsidRPr="00786091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D6045C" w:rsidRPr="00786091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6045C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эстафета</w:t>
            </w:r>
          </w:p>
        </w:tc>
        <w:tc>
          <w:tcPr>
            <w:tcW w:w="2835" w:type="dxa"/>
          </w:tcPr>
          <w:p w:rsidR="00D6045C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6045C" w:rsidRDefault="00B2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701" w:type="dxa"/>
          </w:tcPr>
          <w:p w:rsidR="00B212CB" w:rsidRDefault="00B2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  <w:p w:rsidR="00B212CB" w:rsidRDefault="00B2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D6045C" w:rsidRDefault="00D604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402" w:type="dxa"/>
          </w:tcPr>
          <w:p w:rsidR="00D6045C" w:rsidRDefault="00D6045C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Э.Н.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 красное, лето безопасное»</w:t>
            </w:r>
          </w:p>
        </w:tc>
        <w:tc>
          <w:tcPr>
            <w:tcW w:w="2835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классный час</w:t>
            </w:r>
          </w:p>
        </w:tc>
        <w:tc>
          <w:tcPr>
            <w:tcW w:w="1559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3402" w:type="dxa"/>
          </w:tcPr>
          <w:p w:rsidR="0012280A" w:rsidRPr="00786091" w:rsidRDefault="0012280A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8B2D15">
        <w:tc>
          <w:tcPr>
            <w:tcW w:w="456" w:type="dxa"/>
          </w:tcPr>
          <w:p w:rsidR="00B43E27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Default="00C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спортивный лагерь</w:t>
            </w:r>
          </w:p>
        </w:tc>
        <w:tc>
          <w:tcPr>
            <w:tcW w:w="2835" w:type="dxa"/>
          </w:tcPr>
          <w:p w:rsidR="00B43E27" w:rsidRDefault="00C31E5F" w:rsidP="00C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соревнования, </w:t>
            </w:r>
          </w:p>
        </w:tc>
        <w:tc>
          <w:tcPr>
            <w:tcW w:w="1559" w:type="dxa"/>
          </w:tcPr>
          <w:p w:rsidR="00B43E27" w:rsidRDefault="00C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701" w:type="dxa"/>
          </w:tcPr>
          <w:p w:rsidR="00B43E27" w:rsidRDefault="00C31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01.07-31.07</w:t>
            </w:r>
          </w:p>
        </w:tc>
        <w:tc>
          <w:tcPr>
            <w:tcW w:w="3402" w:type="dxa"/>
          </w:tcPr>
          <w:p w:rsidR="00B43E27" w:rsidRDefault="00C31E5F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Иваница И.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интеллектуальное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тридевятом царстве в пушкинском государстве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Пушкина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России моей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3402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Н.Р.</w:t>
            </w:r>
          </w:p>
          <w:p w:rsidR="00B212CB" w:rsidRPr="00786091" w:rsidRDefault="00B21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Ж.А.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 w:rsidP="00B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Сын полка»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чтения, Онлайн тест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402" w:type="dxa"/>
          </w:tcPr>
          <w:p w:rsidR="0012280A" w:rsidRDefault="0012280A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  <w:r w:rsidRPr="00BA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280A" w:rsidRPr="00786091" w:rsidRDefault="0012280A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845"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 w:rsidRPr="00BA18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 w:rsidP="00BA18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презентация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«Отечество. Мое приморье».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 работ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С.Н.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CE0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RU.</w:t>
            </w: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Танец»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стилизованный танец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Многожанровый конкурс – фестиваль «Победа»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402" w:type="dxa"/>
          </w:tcPr>
          <w:p w:rsidR="0012280A" w:rsidRPr="00786091" w:rsidRDefault="0012280A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улыбку другу»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3402" w:type="dxa"/>
          </w:tcPr>
          <w:p w:rsidR="0012280A" w:rsidRPr="00786091" w:rsidRDefault="0012280A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это лето»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12280A" w:rsidRPr="00786091" w:rsidRDefault="001A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 нравственное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наш дом»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0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Всемирному дню окружающей среды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402" w:type="dxa"/>
          </w:tcPr>
          <w:p w:rsidR="0012280A" w:rsidRPr="00786091" w:rsidRDefault="0012280A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2835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патриотического рисунка</w:t>
            </w:r>
          </w:p>
        </w:tc>
        <w:tc>
          <w:tcPr>
            <w:tcW w:w="1559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</w:t>
            </w:r>
          </w:p>
        </w:tc>
        <w:tc>
          <w:tcPr>
            <w:tcW w:w="3402" w:type="dxa"/>
          </w:tcPr>
          <w:p w:rsidR="0012280A" w:rsidRPr="00786091" w:rsidRDefault="001228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А.С.</w:t>
            </w:r>
          </w:p>
        </w:tc>
      </w:tr>
      <w:tr w:rsidR="00B212CB" w:rsidRPr="00786091" w:rsidTr="008B2D15">
        <w:tc>
          <w:tcPr>
            <w:tcW w:w="456" w:type="dxa"/>
          </w:tcPr>
          <w:p w:rsidR="00B212CB" w:rsidRPr="00786091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212CB" w:rsidRPr="00786091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Лондона</w:t>
            </w:r>
          </w:p>
        </w:tc>
        <w:tc>
          <w:tcPr>
            <w:tcW w:w="2835" w:type="dxa"/>
          </w:tcPr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559" w:type="dxa"/>
          </w:tcPr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701" w:type="dxa"/>
          </w:tcPr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402" w:type="dxa"/>
          </w:tcPr>
          <w:p w:rsidR="00B212CB" w:rsidRDefault="00B212CB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1A70A8" w:rsidRPr="00786091" w:rsidTr="00011963">
        <w:tc>
          <w:tcPr>
            <w:tcW w:w="456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 человека»</w:t>
            </w:r>
          </w:p>
        </w:tc>
        <w:tc>
          <w:tcPr>
            <w:tcW w:w="2835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559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3402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A70A8" w:rsidRPr="00786091" w:rsidTr="008B2D15">
        <w:tc>
          <w:tcPr>
            <w:tcW w:w="456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«Летней ночью на рассвете 22 июня»</w:t>
            </w:r>
          </w:p>
        </w:tc>
        <w:tc>
          <w:tcPr>
            <w:tcW w:w="2835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559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402" w:type="dxa"/>
          </w:tcPr>
          <w:p w:rsidR="001A70A8" w:rsidRPr="00786091" w:rsidRDefault="001A70A8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12280A" w:rsidRPr="00786091" w:rsidTr="008B2D15">
        <w:tc>
          <w:tcPr>
            <w:tcW w:w="456" w:type="dxa"/>
          </w:tcPr>
          <w:p w:rsidR="0012280A" w:rsidRPr="00786091" w:rsidRDefault="00B43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05" w:type="dxa"/>
          </w:tcPr>
          <w:p w:rsidR="0012280A" w:rsidRPr="00786091" w:rsidRDefault="001A70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3402" w:type="dxa"/>
          </w:tcPr>
          <w:p w:rsidR="0012280A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насекомых»</w:t>
            </w:r>
          </w:p>
        </w:tc>
        <w:tc>
          <w:tcPr>
            <w:tcW w:w="2835" w:type="dxa"/>
          </w:tcPr>
          <w:p w:rsidR="0012280A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559" w:type="dxa"/>
          </w:tcPr>
          <w:p w:rsidR="0012280A" w:rsidRPr="00786091" w:rsidRDefault="006E0FE4" w:rsidP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12280A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3402" w:type="dxa"/>
          </w:tcPr>
          <w:p w:rsidR="0012280A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E0FE4" w:rsidRPr="00786091" w:rsidTr="008B2D15">
        <w:tc>
          <w:tcPr>
            <w:tcW w:w="456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– наши друзья»</w:t>
            </w:r>
          </w:p>
        </w:tc>
        <w:tc>
          <w:tcPr>
            <w:tcW w:w="2835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559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3402" w:type="dxa"/>
          </w:tcPr>
          <w:p w:rsidR="006E0FE4" w:rsidRDefault="006E0FE4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6E0FE4" w:rsidRPr="00786091" w:rsidRDefault="006E0FE4" w:rsidP="000119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6E0FE4" w:rsidRPr="00786091" w:rsidTr="008B2D15">
        <w:tc>
          <w:tcPr>
            <w:tcW w:w="456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2835" w:type="dxa"/>
          </w:tcPr>
          <w:p w:rsidR="006E0FE4" w:rsidRPr="00786091" w:rsidRDefault="006E0F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профориентации</w:t>
            </w:r>
          </w:p>
        </w:tc>
        <w:tc>
          <w:tcPr>
            <w:tcW w:w="1559" w:type="dxa"/>
          </w:tcPr>
          <w:p w:rsidR="006E0FE4" w:rsidRPr="00786091" w:rsidRDefault="00D8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6E0FE4" w:rsidRPr="00786091" w:rsidRDefault="00D8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6E0FE4" w:rsidRPr="00786091" w:rsidRDefault="00D87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</w:tbl>
    <w:p w:rsidR="00786091" w:rsidRDefault="00786091">
      <w:pPr>
        <w:rPr>
          <w:rFonts w:ascii="Times New Roman" w:hAnsi="Times New Roman" w:cs="Times New Roman"/>
          <w:sz w:val="28"/>
          <w:szCs w:val="28"/>
        </w:rPr>
      </w:pPr>
    </w:p>
    <w:p w:rsidR="00B43E27" w:rsidRPr="00B43E27" w:rsidRDefault="00B43E27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проведенной </w:t>
      </w:r>
      <w:r w:rsidRPr="00B43E27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B43E27">
        <w:rPr>
          <w:rFonts w:ascii="Times New Roman" w:hAnsi="Times New Roman" w:cs="Times New Roman"/>
          <w:b/>
          <w:sz w:val="28"/>
          <w:szCs w:val="28"/>
        </w:rPr>
        <w:t xml:space="preserve"> по внеурочной деятельности в летний период  2020 г.</w:t>
      </w:r>
    </w:p>
    <w:p w:rsidR="00B43E27" w:rsidRDefault="00B43E27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E27">
        <w:rPr>
          <w:rFonts w:ascii="Times New Roman" w:hAnsi="Times New Roman" w:cs="Times New Roman"/>
          <w:b/>
          <w:sz w:val="28"/>
          <w:szCs w:val="28"/>
        </w:rPr>
        <w:t xml:space="preserve">МБОУ «СОШ №14 пос. </w:t>
      </w:r>
      <w:proofErr w:type="spellStart"/>
      <w:r w:rsidRPr="00B43E27">
        <w:rPr>
          <w:rFonts w:ascii="Times New Roman" w:hAnsi="Times New Roman" w:cs="Times New Roman"/>
          <w:b/>
          <w:sz w:val="28"/>
          <w:szCs w:val="28"/>
        </w:rPr>
        <w:t>Подъяпольское</w:t>
      </w:r>
      <w:proofErr w:type="spellEnd"/>
      <w:r w:rsidRPr="00B43E27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43E27" w:rsidRDefault="00B43E27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27" w:rsidRPr="00B43E27" w:rsidRDefault="00B43E27" w:rsidP="00B43E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60" w:type="dxa"/>
        <w:tblInd w:w="-743" w:type="dxa"/>
        <w:tblLook w:val="04A0" w:firstRow="1" w:lastRow="0" w:firstColumn="1" w:lastColumn="0" w:noHBand="0" w:noVBand="1"/>
      </w:tblPr>
      <w:tblGrid>
        <w:gridCol w:w="456"/>
        <w:gridCol w:w="2805"/>
        <w:gridCol w:w="3402"/>
        <w:gridCol w:w="2835"/>
        <w:gridCol w:w="1559"/>
        <w:gridCol w:w="1701"/>
        <w:gridCol w:w="3402"/>
      </w:tblGrid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ind w:left="-993" w:firstLine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 - оздоровительное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зарядка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- зарядка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1701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</w:t>
            </w:r>
          </w:p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«Мои безопасные каникулы». Правила безопасности для детей.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Беседа. Памятки.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1-9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в комнате – закрой окно»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для родителей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Памятки.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 ЗОЖ»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Краевой  творческий конкурс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А.С.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- онлайн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светофоровой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наукой по летним дорогам детства»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воде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Памятки, видеоролик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«Откуда берутся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грязнули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видеоролик</w:t>
            </w:r>
          </w:p>
        </w:tc>
        <w:tc>
          <w:tcPr>
            <w:tcW w:w="1559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Веселая эстафета</w:t>
            </w:r>
          </w:p>
        </w:tc>
        <w:tc>
          <w:tcPr>
            <w:tcW w:w="2835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1 - 11</w:t>
            </w:r>
          </w:p>
        </w:tc>
        <w:tc>
          <w:tcPr>
            <w:tcW w:w="1701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</w:p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Э.Н.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 красное, лето безопасное»</w:t>
            </w:r>
          </w:p>
        </w:tc>
        <w:tc>
          <w:tcPr>
            <w:tcW w:w="2835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Дистанционный классный час</w:t>
            </w:r>
          </w:p>
        </w:tc>
        <w:tc>
          <w:tcPr>
            <w:tcW w:w="1559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31E5F" w:rsidRPr="00786091" w:rsidTr="009B63CB">
        <w:tc>
          <w:tcPr>
            <w:tcW w:w="456" w:type="dxa"/>
          </w:tcPr>
          <w:p w:rsidR="00C31E5F" w:rsidRPr="00786091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</w:p>
        </w:tc>
        <w:tc>
          <w:tcPr>
            <w:tcW w:w="2805" w:type="dxa"/>
          </w:tcPr>
          <w:p w:rsidR="00C31E5F" w:rsidRPr="00786091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31E5F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спортивный лагерь</w:t>
            </w:r>
          </w:p>
        </w:tc>
        <w:tc>
          <w:tcPr>
            <w:tcW w:w="2835" w:type="dxa"/>
          </w:tcPr>
          <w:p w:rsidR="00C31E5F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Тренировки,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соревнования, </w:t>
            </w:r>
          </w:p>
        </w:tc>
        <w:tc>
          <w:tcPr>
            <w:tcW w:w="1559" w:type="dxa"/>
          </w:tcPr>
          <w:p w:rsidR="00C31E5F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</w:t>
            </w:r>
          </w:p>
        </w:tc>
        <w:tc>
          <w:tcPr>
            <w:tcW w:w="1701" w:type="dxa"/>
          </w:tcPr>
          <w:p w:rsidR="00C31E5F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01.07-31.07</w:t>
            </w:r>
          </w:p>
        </w:tc>
        <w:tc>
          <w:tcPr>
            <w:tcW w:w="3402" w:type="dxa"/>
          </w:tcPr>
          <w:p w:rsidR="00C31E5F" w:rsidRDefault="00C31E5F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Иваница И.</w:t>
            </w:r>
          </w:p>
        </w:tc>
      </w:tr>
      <w:bookmarkEnd w:id="0"/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 интеллектуальное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тридевятом царстве в пушкинском государстве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по сказкам Пушкина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Поэзия России моей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Н.Р.</w:t>
            </w:r>
          </w:p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Федоренко Ж.А.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Повесть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В.Катаева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Сын полка»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чтения, Онлайн тест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Лопатина Е.И.</w:t>
            </w:r>
            <w:r w:rsidRPr="00BA18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1845"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 w:rsidRPr="00BA1845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«Большая перемена»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презентация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«Отечество. Мое приморье».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исследовательских  работ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Пивоварова С.Н.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Современный танец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  <w:r w:rsidRPr="00CE0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E0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RU.</w:t>
            </w: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Танец»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стилизованный танец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C5A">
              <w:rPr>
                <w:rFonts w:ascii="Times New Roman" w:hAnsi="Times New Roman" w:cs="Times New Roman"/>
                <w:sz w:val="28"/>
                <w:szCs w:val="28"/>
              </w:rPr>
              <w:t>Многожанровый конкурс – фестиваль «Победа»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3-7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улыбку другу»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это лето»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  нравственное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«Земля наш дом»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80A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посвященный Всемирному дню окружающей среды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«Россия – Родина моя»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патриотического рисунка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Саблина А.С.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Музеи Лондона</w:t>
            </w:r>
          </w:p>
        </w:tc>
        <w:tc>
          <w:tcPr>
            <w:tcW w:w="2835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Виртуальное путешествие</w:t>
            </w:r>
          </w:p>
        </w:tc>
        <w:tc>
          <w:tcPr>
            <w:tcW w:w="1559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701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Мистюкова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«Судьба человека»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фильма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45C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«Летней ночью на рассвете 22 июня»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Исторический час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«Охрана насекомых»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9.06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 – наши друзья»</w:t>
            </w:r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3402" w:type="dxa"/>
          </w:tcPr>
          <w:p w:rsidR="00B43E27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Лопаксина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</w:tr>
      <w:tr w:rsidR="00B43E27" w:rsidRPr="00786091" w:rsidTr="009B63CB">
        <w:tc>
          <w:tcPr>
            <w:tcW w:w="456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</w:p>
        </w:tc>
        <w:tc>
          <w:tcPr>
            <w:tcW w:w="2835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фильмов по профориентации</w:t>
            </w:r>
          </w:p>
        </w:tc>
        <w:tc>
          <w:tcPr>
            <w:tcW w:w="1559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701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3402" w:type="dxa"/>
          </w:tcPr>
          <w:p w:rsidR="00B43E27" w:rsidRPr="00786091" w:rsidRDefault="00B43E27" w:rsidP="009B63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Г.Л.</w:t>
            </w:r>
          </w:p>
        </w:tc>
      </w:tr>
    </w:tbl>
    <w:p w:rsidR="00B43E27" w:rsidRDefault="00B43E27">
      <w:pPr>
        <w:rPr>
          <w:rFonts w:ascii="Times New Roman" w:hAnsi="Times New Roman" w:cs="Times New Roman"/>
          <w:sz w:val="28"/>
          <w:szCs w:val="28"/>
        </w:rPr>
      </w:pPr>
    </w:p>
    <w:p w:rsidR="00B43E27" w:rsidRDefault="00B43E27" w:rsidP="00B43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Т.Л.Мамаева</w:t>
      </w:r>
      <w:proofErr w:type="spellEnd"/>
    </w:p>
    <w:p w:rsidR="00B43E27" w:rsidRPr="00786091" w:rsidRDefault="00B43E27" w:rsidP="00B43E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ЗДВР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Г.Л.Розлуцкая</w:t>
      </w:r>
      <w:proofErr w:type="spellEnd"/>
    </w:p>
    <w:sectPr w:rsidR="00B43E27" w:rsidRPr="00786091" w:rsidSect="00B43E27">
      <w:pgSz w:w="16838" w:h="11906" w:orient="landscape"/>
      <w:pgMar w:top="540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1"/>
    <w:rsid w:val="0012280A"/>
    <w:rsid w:val="001A70A8"/>
    <w:rsid w:val="004E729B"/>
    <w:rsid w:val="006E0FE4"/>
    <w:rsid w:val="00786091"/>
    <w:rsid w:val="008B2D15"/>
    <w:rsid w:val="00AE3FC7"/>
    <w:rsid w:val="00B03D8E"/>
    <w:rsid w:val="00B212CB"/>
    <w:rsid w:val="00B43E27"/>
    <w:rsid w:val="00BA1845"/>
    <w:rsid w:val="00BB5E47"/>
    <w:rsid w:val="00C31E5F"/>
    <w:rsid w:val="00CE0C5A"/>
    <w:rsid w:val="00D6045C"/>
    <w:rsid w:val="00D8746F"/>
    <w:rsid w:val="00F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7</cp:revision>
  <dcterms:created xsi:type="dcterms:W3CDTF">2020-07-12T21:31:00Z</dcterms:created>
  <dcterms:modified xsi:type="dcterms:W3CDTF">2020-07-13T00:27:00Z</dcterms:modified>
</cp:coreProperties>
</file>